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statistiqu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rouze, Alain/ Dede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ajo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HEC voie économique, 2e année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30491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la variance/ statistique in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quiconque souhaite approfondir ses connaissances en probabilités et statis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