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mathématique des processus optimaux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Gamkrélidzé; R./ Djilali, Embarek/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diffusion A.L.A.P./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mathématiques/ </w:t>
            </w:r>
          </w:p>
        </w:tc>
      </w:tr>
    </w:tbl>
    <w:p>
      <w:pPr>
        <w:pStyle w:val="Heading3"/>
      </w:pPr>
      <w:r>
        <w:t>Résumé :</w:t>
      </w:r>
    </w:p>
    <w:p>
      <w:r>
        <w:t>Ce livre représente le cours complet d'algèbre.il contient les émément d'algèbre linéaire et d'algèbre des polynomes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