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Téléphones portables et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Gueulle,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2100051849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téléphonie mobile/ ordinateur personnel/ </w:t>
            </w:r>
          </w:p>
        </w:tc>
      </w:tr>
    </w:tbl>
    <w:p>
      <w:pPr>
        <w:pStyle w:val="Heading3"/>
      </w:pPr>
      <w:r>
        <w:t>Résumé :</w:t>
      </w:r>
    </w:p>
    <w:p>
      <w:r>
        <w:t>Cet ouvrage permet de découvrir pas à pas les fonctions les plus secrètes de votre téléphone portable ainsi que les possibilités cachées des réseaux des opérateurs français et étrangers. Les adeptes du fer à souder ne sont pas oubliés puisque ce livre contient tous les éléments nécessaires à la confection de toute une gomme d'accessoires très utiles et très bon marché. Et puis lorsque votre portable tombera en panne ou cèdera la place à un modèle plus récent, peut-être souhaiterez-vous partir à la découverte fascinante de ses circuits internes..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