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rhéologique structurelle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Quemada;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p.p.309-316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9782743009205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rhéologie/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 outil unique pour létudiant qui aborde la rhéologie mais aussi pour le chercheur confronté au traitement et à l'interprétation physique des mésures rhéologiques.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