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Ondes électromagnétiques, relativité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Hulin-Jung, Nicole/ </w:t>
            </w:r>
          </w:p>
        </w:tc>
      </w:tr>
      <w:tr>
        <w:trPr>
          <w:trHeight w:val="567"/>
        </w:trPr>
        <w:tc>
          <w:tcPr>
            <w:tcW w:type="dxa" w:w="3000"/>
          </w:tcPr>
          <w:p>
            <w:r>
              <w:t>Edition</w:t>
            </w:r>
          </w:p>
        </w:tc>
        <w:tc>
          <w:tcPr>
            <w:tcW w:type="dxa" w:w="7000"/>
          </w:tcPr>
          <w:p>
            <w:r>
              <w:t>2 ème éd. revue et complétée</w:t>
            </w:r>
          </w:p>
        </w:tc>
      </w:tr>
      <w:tr>
        <w:trPr>
          <w:trHeight w:val="567"/>
        </w:trPr>
        <w:tc>
          <w:tcPr>
            <w:tcW w:type="dxa" w:w="3000"/>
          </w:tcPr>
          <w:p>
            <w:r>
              <w:t>Adresse bib.</w:t>
            </w:r>
          </w:p>
        </w:tc>
        <w:tc>
          <w:tcPr>
            <w:tcW w:type="dxa" w:w="7000"/>
          </w:tcPr>
          <w:p>
            <w:r>
              <w:t xml:space="preserve">Hermann/ </w:t>
            </w:r>
          </w:p>
        </w:tc>
      </w:tr>
      <w:tr>
        <w:trPr>
          <w:trHeight w:val="567"/>
        </w:trPr>
        <w:tc>
          <w:tcPr>
            <w:tcW w:type="dxa" w:w="3000"/>
          </w:tcPr>
          <w:p>
            <w:r>
              <w:t>Nombre de Pages</w:t>
            </w:r>
          </w:p>
        </w:tc>
        <w:tc>
          <w:tcPr>
            <w:tcW w:type="dxa" w:w="7000"/>
          </w:tcPr>
          <w:p>
            <w:r>
              <w:t>206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onde/ électromagnétique/ </w:t>
            </w:r>
          </w:p>
        </w:tc>
      </w:tr>
    </w:tbl>
    <w:p>
      <w:pPr>
        <w:pStyle w:val="Heading3"/>
      </w:pPr>
      <w:r>
        <w:t>Résumé :</w:t>
      </w:r>
    </w:p>
    <w:p>
      <w:r>
        <w:t>le livre Ondes électromagnétiques, relativité : travaux dirigés est un recueil d’exercices et de travaux dirigés consacré à l’étude des ondes électromagnétiques et aux principes fondamentaux de la relativité restreinte. Il présente les propriétés des champs électriques et magnétiques, la propagation des ondes dans le vide et les milieux matériels, ainsi que les phénomènes de réflexion, réfraction, polarisation et interférences.</w:t>
        <w:br/>
        <w:br/>
        <w:t>L’ouvrage développe également les équations de Maxwell et leurs applications dans les systèmes de transmission et les phénomènes de rayonnement électromagnétique. La partie consacrée à la relativité introduit les transformations de Lorentz, la dilatation du temps, la contraction des longueurs, la dynamique relativiste et la relation entre masse et énergie.</w:t>
        <w:br/>
        <w:br/>
        <w:t>Grâce à des exercices corrigés et des problèmes progressifs, ce livre permet aux étudiants de renforcer leur compréhension théorique et leurs capacités de résolution en physique moderne, particulièrement dans les domaines des ondes, de l’électromagnétisme et de la relativité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