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. V1, MPSI-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ssi, Dominique/ Bergua, Jean/ Goulley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soudre un clas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9179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Des exercices proposés, varies et classiques, permettent de présenter l'ensemble des méthodes et des raisonnements nécessaires en MPSI-PTSI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